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BD2E6" w14:textId="0AF11FBD" w:rsidR="0044005F" w:rsidRPr="00106425" w:rsidRDefault="001F5A34" w:rsidP="00106425">
      <w:pPr>
        <w:tabs>
          <w:tab w:val="left" w:pos="6237"/>
        </w:tabs>
        <w:rPr>
          <w:rFonts w:ascii="Times New Roman" w:hAnsi="Times New Roman"/>
          <w:b/>
          <w:sz w:val="24"/>
          <w:szCs w:val="24"/>
        </w:rPr>
      </w:pPr>
      <w:r w:rsidRPr="00106425">
        <w:rPr>
          <w:rFonts w:ascii="Times New Roman" w:hAnsi="Times New Roman"/>
          <w:b/>
          <w:sz w:val="24"/>
          <w:szCs w:val="24"/>
        </w:rPr>
        <w:t>JÄRVENPÄÄN KAUPUNKI</w:t>
      </w:r>
      <w:r w:rsidR="00106425" w:rsidRPr="00106425">
        <w:rPr>
          <w:rFonts w:ascii="Times New Roman" w:hAnsi="Times New Roman"/>
          <w:b/>
          <w:sz w:val="24"/>
          <w:szCs w:val="24"/>
        </w:rPr>
        <w:t xml:space="preserve"> </w:t>
      </w:r>
      <w:r w:rsidR="00106425" w:rsidRPr="00106425">
        <w:rPr>
          <w:rFonts w:ascii="Times New Roman" w:hAnsi="Times New Roman"/>
          <w:b/>
          <w:sz w:val="24"/>
          <w:szCs w:val="24"/>
        </w:rPr>
        <w:tab/>
      </w:r>
      <w:r w:rsidR="00D309D6">
        <w:rPr>
          <w:rFonts w:ascii="Times New Roman" w:hAnsi="Times New Roman"/>
          <w:b/>
          <w:sz w:val="24"/>
          <w:szCs w:val="24"/>
        </w:rPr>
        <w:t>MAA</w:t>
      </w:r>
      <w:r w:rsidRPr="00106425">
        <w:rPr>
          <w:rFonts w:ascii="Times New Roman" w:hAnsi="Times New Roman"/>
          <w:b/>
          <w:sz w:val="24"/>
          <w:szCs w:val="24"/>
        </w:rPr>
        <w:t>LÄMPÖKAIVON</w:t>
      </w:r>
    </w:p>
    <w:p w14:paraId="11B6A403" w14:textId="77777777" w:rsidR="001F5A34" w:rsidRPr="00106425" w:rsidRDefault="00106425" w:rsidP="00106425">
      <w:pPr>
        <w:tabs>
          <w:tab w:val="left" w:pos="6237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Rakennusvalvonta</w:t>
      </w:r>
      <w:r>
        <w:rPr>
          <w:rFonts w:ascii="Times New Roman" w:hAnsi="Times New Roman"/>
          <w:b/>
          <w:sz w:val="24"/>
          <w:szCs w:val="24"/>
        </w:rPr>
        <w:tab/>
      </w:r>
      <w:r w:rsidR="001F5A34" w:rsidRPr="00106425">
        <w:rPr>
          <w:rFonts w:ascii="Times New Roman" w:hAnsi="Times New Roman"/>
          <w:b/>
          <w:sz w:val="24"/>
          <w:szCs w:val="24"/>
        </w:rPr>
        <w:t>PORAUSRAPORTTI</w:t>
      </w:r>
    </w:p>
    <w:p w14:paraId="26BED47E" w14:textId="77777777" w:rsidR="00106425" w:rsidRPr="00106425" w:rsidRDefault="00106425" w:rsidP="001F5A34">
      <w:pPr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6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61"/>
      </w:tblGrid>
      <w:tr w:rsidR="00106425" w:rsidRPr="00F96DA8" w14:paraId="271E22C1" w14:textId="77777777" w:rsidTr="00566CA8">
        <w:trPr>
          <w:trHeight w:hRule="exact" w:val="567"/>
        </w:trPr>
        <w:tc>
          <w:tcPr>
            <w:tcW w:w="3261" w:type="dxa"/>
            <w:noWrap/>
          </w:tcPr>
          <w:p w14:paraId="01EAB19B" w14:textId="77777777" w:rsidR="00106425" w:rsidRDefault="00566CA8" w:rsidP="00F96DA8">
            <w:pPr>
              <w:ind w:left="-10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106425" w:rsidRPr="00F96DA8">
              <w:rPr>
                <w:rFonts w:ascii="Times New Roman" w:hAnsi="Times New Roman"/>
                <w:sz w:val="20"/>
                <w:szCs w:val="20"/>
              </w:rPr>
              <w:t>Lupatunnus</w:t>
            </w:r>
          </w:p>
          <w:p w14:paraId="23AC33E5" w14:textId="77777777" w:rsidR="00D346C0" w:rsidRPr="00D346C0" w:rsidRDefault="00D346C0" w:rsidP="00F96DA8">
            <w:pPr>
              <w:ind w:left="-108"/>
              <w:rPr>
                <w:rFonts w:ascii="Times New Roman" w:hAnsi="Times New Roman"/>
                <w:sz w:val="6"/>
                <w:szCs w:val="20"/>
              </w:rPr>
            </w:pPr>
          </w:p>
          <w:p w14:paraId="204F8E98" w14:textId="77777777" w:rsidR="001B76C1" w:rsidRPr="00F96DA8" w:rsidRDefault="00566CA8" w:rsidP="00F96DA8">
            <w:pPr>
              <w:ind w:lef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r w:rsidR="00810843" w:rsidRPr="00F96DA8">
              <w:rPr>
                <w:rFonts w:ascii="Times New Roman" w:hAnsi="Times New Roman"/>
              </w:rPr>
              <w:fldChar w:fldCharType="begin">
                <w:ffData>
                  <w:name w:val="Teksti5"/>
                  <w:enabled/>
                  <w:calcOnExit w:val="0"/>
                  <w:textInput/>
                </w:ffData>
              </w:fldChar>
            </w:r>
            <w:bookmarkStart w:id="0" w:name="Teksti5"/>
            <w:r w:rsidR="00810843" w:rsidRPr="00F96DA8">
              <w:rPr>
                <w:rFonts w:ascii="Times New Roman" w:hAnsi="Times New Roman"/>
              </w:rPr>
              <w:instrText xml:space="preserve"> FORMTEXT </w:instrText>
            </w:r>
            <w:r w:rsidR="00810843" w:rsidRPr="00F96DA8">
              <w:rPr>
                <w:rFonts w:ascii="Times New Roman" w:hAnsi="Times New Roman"/>
              </w:rPr>
            </w:r>
            <w:r w:rsidR="00810843" w:rsidRPr="00F96DA8">
              <w:rPr>
                <w:rFonts w:ascii="Times New Roman" w:hAnsi="Times New Roman"/>
              </w:rPr>
              <w:fldChar w:fldCharType="separate"/>
            </w:r>
            <w:r w:rsidR="00810843" w:rsidRPr="00F96DA8">
              <w:rPr>
                <w:rFonts w:ascii="Times New Roman" w:hAnsi="Times New Roman"/>
                <w:noProof/>
              </w:rPr>
              <w:t> </w:t>
            </w:r>
            <w:r w:rsidR="00810843" w:rsidRPr="00F96DA8">
              <w:rPr>
                <w:rFonts w:ascii="Times New Roman" w:hAnsi="Times New Roman"/>
                <w:noProof/>
              </w:rPr>
              <w:t> </w:t>
            </w:r>
            <w:r w:rsidR="00810843" w:rsidRPr="00F96DA8">
              <w:rPr>
                <w:rFonts w:ascii="Times New Roman" w:hAnsi="Times New Roman"/>
                <w:noProof/>
              </w:rPr>
              <w:t> </w:t>
            </w:r>
            <w:r w:rsidR="00810843" w:rsidRPr="00F96DA8">
              <w:rPr>
                <w:rFonts w:ascii="Times New Roman" w:hAnsi="Times New Roman"/>
                <w:noProof/>
              </w:rPr>
              <w:t> </w:t>
            </w:r>
            <w:r w:rsidR="00810843" w:rsidRPr="00F96DA8">
              <w:rPr>
                <w:rFonts w:ascii="Times New Roman" w:hAnsi="Times New Roman"/>
                <w:noProof/>
              </w:rPr>
              <w:t> </w:t>
            </w:r>
            <w:r w:rsidR="00810843" w:rsidRPr="00F96DA8">
              <w:rPr>
                <w:rFonts w:ascii="Times New Roman" w:hAnsi="Times New Roman"/>
              </w:rPr>
              <w:fldChar w:fldCharType="end"/>
            </w:r>
            <w:bookmarkEnd w:id="0"/>
          </w:p>
        </w:tc>
      </w:tr>
    </w:tbl>
    <w:p w14:paraId="4A280F2B" w14:textId="77777777" w:rsidR="00106425" w:rsidRPr="00106425" w:rsidRDefault="00106425" w:rsidP="001F5A34">
      <w:pPr>
        <w:rPr>
          <w:rFonts w:ascii="Times New Roman" w:hAnsi="Times New Roman"/>
          <w:b/>
          <w:sz w:val="24"/>
          <w:szCs w:val="24"/>
        </w:rPr>
      </w:pPr>
    </w:p>
    <w:tbl>
      <w:tblPr>
        <w:tblW w:w="10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3"/>
        <w:gridCol w:w="8756"/>
      </w:tblGrid>
      <w:tr w:rsidR="00173D77" w:rsidRPr="00F96DA8" w14:paraId="56653BCD" w14:textId="77777777" w:rsidTr="00173D77">
        <w:trPr>
          <w:trHeight w:hRule="exact" w:val="535"/>
        </w:trPr>
        <w:tc>
          <w:tcPr>
            <w:tcW w:w="1903" w:type="dxa"/>
            <w:vMerge w:val="restart"/>
          </w:tcPr>
          <w:p w14:paraId="7DDAC247" w14:textId="77777777" w:rsidR="00173D77" w:rsidRPr="00F96DA8" w:rsidRDefault="00173D77" w:rsidP="001F5A34">
            <w:pPr>
              <w:rPr>
                <w:rFonts w:ascii="Times New Roman" w:hAnsi="Times New Roman"/>
                <w:b/>
              </w:rPr>
            </w:pPr>
            <w:r w:rsidRPr="00F96DA8">
              <w:rPr>
                <w:rFonts w:ascii="Times New Roman" w:hAnsi="Times New Roman"/>
                <w:b/>
              </w:rPr>
              <w:t>1.</w:t>
            </w:r>
          </w:p>
          <w:p w14:paraId="4C5C1FF1" w14:textId="77777777" w:rsidR="00173D77" w:rsidRPr="00F96DA8" w:rsidRDefault="00173D77" w:rsidP="001F5A34">
            <w:pPr>
              <w:rPr>
                <w:rFonts w:ascii="Times New Roman" w:hAnsi="Times New Roman"/>
                <w:b/>
              </w:rPr>
            </w:pPr>
            <w:r w:rsidRPr="00F96DA8">
              <w:rPr>
                <w:rFonts w:ascii="Times New Roman" w:hAnsi="Times New Roman"/>
                <w:b/>
              </w:rPr>
              <w:t>RAKENNUS-PAIKKA</w:t>
            </w:r>
          </w:p>
        </w:tc>
        <w:tc>
          <w:tcPr>
            <w:tcW w:w="8756" w:type="dxa"/>
          </w:tcPr>
          <w:p w14:paraId="05424E06" w14:textId="655E9913" w:rsidR="00173D77" w:rsidRPr="00F96DA8" w:rsidRDefault="00173D77" w:rsidP="00F96DA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kiinteistötunnus tai tilan RN:o</w:t>
            </w:r>
          </w:p>
          <w:p w14:paraId="5BB7FE1D" w14:textId="77777777" w:rsidR="00173D77" w:rsidRPr="00F96DA8" w:rsidRDefault="00173D77" w:rsidP="00F96DA8">
            <w:pPr>
              <w:rPr>
                <w:rFonts w:ascii="Times New Roman" w:hAnsi="Times New Roman"/>
                <w:sz w:val="6"/>
                <w:szCs w:val="6"/>
              </w:rPr>
            </w:pPr>
          </w:p>
          <w:p w14:paraId="3C9C98BE" w14:textId="77777777" w:rsidR="00173D77" w:rsidRPr="00F96DA8" w:rsidRDefault="00173D77" w:rsidP="00F96DA8">
            <w:pPr>
              <w:rPr>
                <w:rFonts w:ascii="Times New Roman" w:hAnsi="Times New Roman"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6"/>
                  <w:enabled/>
                  <w:calcOnExit w:val="0"/>
                  <w:textInput/>
                </w:ffData>
              </w:fldChar>
            </w:r>
            <w:bookmarkStart w:id="1" w:name="Teksti6"/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  <w:bookmarkEnd w:id="1"/>
          </w:p>
        </w:tc>
      </w:tr>
      <w:tr w:rsidR="00173D77" w:rsidRPr="00F96DA8" w14:paraId="5585005C" w14:textId="77777777" w:rsidTr="003F6BF4">
        <w:trPr>
          <w:trHeight w:hRule="exact" w:val="630"/>
        </w:trPr>
        <w:tc>
          <w:tcPr>
            <w:tcW w:w="1903" w:type="dxa"/>
            <w:vMerge/>
          </w:tcPr>
          <w:p w14:paraId="04B41565" w14:textId="77777777" w:rsidR="00173D77" w:rsidRPr="00F96DA8" w:rsidRDefault="00173D77" w:rsidP="001F5A3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56" w:type="dxa"/>
          </w:tcPr>
          <w:p w14:paraId="0BA58914" w14:textId="6EEF2963" w:rsidR="00173D77" w:rsidRDefault="00173D77" w:rsidP="001F5A34">
            <w:pPr>
              <w:rPr>
                <w:rFonts w:ascii="Times New Roman" w:hAnsi="Times New Roman"/>
                <w:sz w:val="18"/>
                <w:szCs w:val="18"/>
              </w:rPr>
            </w:pPr>
            <w:r w:rsidRPr="00F96DA8">
              <w:rPr>
                <w:rFonts w:ascii="Times New Roman" w:hAnsi="Times New Roman"/>
                <w:sz w:val="18"/>
                <w:szCs w:val="18"/>
              </w:rPr>
              <w:t>osoite</w:t>
            </w:r>
            <w:r>
              <w:rPr>
                <w:rFonts w:ascii="Times New Roman" w:hAnsi="Times New Roman"/>
                <w:sz w:val="18"/>
                <w:szCs w:val="18"/>
              </w:rPr>
              <w:t>, postinumero</w:t>
            </w:r>
          </w:p>
          <w:p w14:paraId="68887F62" w14:textId="77777777" w:rsidR="00173D77" w:rsidRPr="00D346C0" w:rsidRDefault="00173D77" w:rsidP="001F5A34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578BB881" w14:textId="77777777" w:rsidR="00173D77" w:rsidRPr="00F96DA8" w:rsidRDefault="00173D77" w:rsidP="001F5A34">
            <w:pPr>
              <w:rPr>
                <w:rFonts w:ascii="Times New Roman" w:hAnsi="Times New Roman"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3A15D0" w:rsidRPr="00F96DA8" w14:paraId="2AFF422D" w14:textId="6A471FBF" w:rsidTr="0030564F">
        <w:trPr>
          <w:trHeight w:hRule="exact" w:val="535"/>
        </w:trPr>
        <w:tc>
          <w:tcPr>
            <w:tcW w:w="1903" w:type="dxa"/>
            <w:vMerge w:val="restart"/>
          </w:tcPr>
          <w:p w14:paraId="6A6BA98D" w14:textId="77777777" w:rsidR="003A15D0" w:rsidRPr="00F96DA8" w:rsidRDefault="003A15D0" w:rsidP="003A15D0">
            <w:pPr>
              <w:rPr>
                <w:rFonts w:ascii="Times New Roman" w:hAnsi="Times New Roman"/>
                <w:b/>
              </w:rPr>
            </w:pPr>
            <w:r w:rsidRPr="00F96DA8">
              <w:rPr>
                <w:rFonts w:ascii="Times New Roman" w:hAnsi="Times New Roman"/>
                <w:b/>
              </w:rPr>
              <w:t>2.</w:t>
            </w:r>
          </w:p>
          <w:p w14:paraId="3F548826" w14:textId="77777777" w:rsidR="003A15D0" w:rsidRPr="00F96DA8" w:rsidRDefault="003A15D0" w:rsidP="003A15D0">
            <w:pPr>
              <w:rPr>
                <w:rFonts w:ascii="Times New Roman" w:hAnsi="Times New Roman"/>
                <w:b/>
              </w:rPr>
            </w:pPr>
            <w:r w:rsidRPr="00F96DA8">
              <w:rPr>
                <w:rFonts w:ascii="Times New Roman" w:hAnsi="Times New Roman"/>
                <w:b/>
              </w:rPr>
              <w:t>RAKENNUT-TAJA</w:t>
            </w:r>
          </w:p>
        </w:tc>
        <w:tc>
          <w:tcPr>
            <w:tcW w:w="8756" w:type="dxa"/>
          </w:tcPr>
          <w:p w14:paraId="38BF4D3F" w14:textId="77777777" w:rsidR="003A15D0" w:rsidRDefault="003A15D0" w:rsidP="003A15D0">
            <w:pPr>
              <w:rPr>
                <w:rFonts w:ascii="Times New Roman" w:hAnsi="Times New Roman"/>
                <w:sz w:val="18"/>
                <w:szCs w:val="18"/>
              </w:rPr>
            </w:pPr>
            <w:r w:rsidRPr="00F96DA8">
              <w:rPr>
                <w:rFonts w:ascii="Times New Roman" w:hAnsi="Times New Roman"/>
                <w:sz w:val="18"/>
                <w:szCs w:val="18"/>
              </w:rPr>
              <w:t>nimi</w:t>
            </w:r>
          </w:p>
          <w:p w14:paraId="1E034A19" w14:textId="77777777" w:rsidR="003A15D0" w:rsidRPr="00D346C0" w:rsidRDefault="003A15D0" w:rsidP="003A15D0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4599CFA2" w14:textId="7F3E5D3F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3A15D0" w:rsidRPr="00F96DA8" w14:paraId="36083166" w14:textId="168C349F" w:rsidTr="0030564F">
        <w:trPr>
          <w:trHeight w:hRule="exact" w:val="535"/>
        </w:trPr>
        <w:tc>
          <w:tcPr>
            <w:tcW w:w="1903" w:type="dxa"/>
            <w:vMerge/>
          </w:tcPr>
          <w:p w14:paraId="7FF89FBB" w14:textId="77777777" w:rsidR="003A15D0" w:rsidRPr="00F96DA8" w:rsidRDefault="003A15D0" w:rsidP="003A15D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56" w:type="dxa"/>
          </w:tcPr>
          <w:p w14:paraId="68EBB1A7" w14:textId="77777777" w:rsidR="003A15D0" w:rsidRDefault="003A15D0" w:rsidP="003A15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osoite, postitoimipaikka</w:t>
            </w:r>
          </w:p>
          <w:p w14:paraId="350B4B08" w14:textId="77777777" w:rsidR="003A15D0" w:rsidRPr="00D346C0" w:rsidRDefault="003A15D0" w:rsidP="003A15D0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1BCB7F9F" w14:textId="0D4A32F3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3A15D0" w:rsidRPr="00F96DA8" w14:paraId="0786064D" w14:textId="72913ADD" w:rsidTr="0030564F">
        <w:trPr>
          <w:trHeight w:hRule="exact" w:val="535"/>
        </w:trPr>
        <w:tc>
          <w:tcPr>
            <w:tcW w:w="1903" w:type="dxa"/>
            <w:vMerge/>
          </w:tcPr>
          <w:p w14:paraId="0C82D248" w14:textId="77777777" w:rsidR="003A15D0" w:rsidRPr="00F96DA8" w:rsidRDefault="003A15D0" w:rsidP="003A15D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56" w:type="dxa"/>
          </w:tcPr>
          <w:p w14:paraId="428F3B5D" w14:textId="77777777" w:rsidR="003A15D0" w:rsidRDefault="003A15D0" w:rsidP="003A15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sähköpostiosoite, puh. virka-aikana</w:t>
            </w:r>
          </w:p>
          <w:p w14:paraId="0BE5473D" w14:textId="77777777" w:rsidR="003A15D0" w:rsidRPr="00D346C0" w:rsidRDefault="003A15D0" w:rsidP="003A15D0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488C1F07" w14:textId="75EAAA93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3A15D0" w:rsidRPr="00F96DA8" w14:paraId="07BD7CF0" w14:textId="77777777" w:rsidTr="003F6BF4">
        <w:trPr>
          <w:gridAfter w:val="1"/>
          <w:wAfter w:w="8756" w:type="dxa"/>
          <w:trHeight w:hRule="exact" w:val="70"/>
        </w:trPr>
        <w:tc>
          <w:tcPr>
            <w:tcW w:w="1903" w:type="dxa"/>
            <w:vMerge/>
          </w:tcPr>
          <w:p w14:paraId="4578AA9B" w14:textId="77777777" w:rsidR="003A15D0" w:rsidRPr="00F96DA8" w:rsidRDefault="003A15D0" w:rsidP="003A15D0">
            <w:pPr>
              <w:rPr>
                <w:rFonts w:ascii="Times New Roman" w:hAnsi="Times New Roman"/>
                <w:b/>
              </w:rPr>
            </w:pPr>
          </w:p>
        </w:tc>
      </w:tr>
      <w:tr w:rsidR="003A15D0" w:rsidRPr="00F96DA8" w14:paraId="58792527" w14:textId="0A45CBF0" w:rsidTr="0091105E">
        <w:trPr>
          <w:trHeight w:hRule="exact" w:val="535"/>
        </w:trPr>
        <w:tc>
          <w:tcPr>
            <w:tcW w:w="1903" w:type="dxa"/>
            <w:vMerge w:val="restart"/>
          </w:tcPr>
          <w:p w14:paraId="0B6EC940" w14:textId="77777777" w:rsidR="003A15D0" w:rsidRPr="00F96DA8" w:rsidRDefault="003A15D0" w:rsidP="003A15D0">
            <w:pPr>
              <w:rPr>
                <w:rFonts w:ascii="Times New Roman" w:hAnsi="Times New Roman"/>
                <w:b/>
              </w:rPr>
            </w:pPr>
            <w:r w:rsidRPr="00F96DA8">
              <w:rPr>
                <w:rFonts w:ascii="Times New Roman" w:hAnsi="Times New Roman"/>
                <w:b/>
              </w:rPr>
              <w:t>3.</w:t>
            </w:r>
          </w:p>
          <w:p w14:paraId="342B495C" w14:textId="77777777" w:rsidR="003A15D0" w:rsidRPr="00F96DA8" w:rsidRDefault="003A15D0" w:rsidP="003A15D0">
            <w:pPr>
              <w:rPr>
                <w:rFonts w:ascii="Times New Roman" w:hAnsi="Times New Roman"/>
                <w:b/>
              </w:rPr>
            </w:pPr>
            <w:r w:rsidRPr="00F96DA8">
              <w:rPr>
                <w:rFonts w:ascii="Times New Roman" w:hAnsi="Times New Roman"/>
                <w:b/>
              </w:rPr>
              <w:t>ERITYINEN</w:t>
            </w:r>
          </w:p>
          <w:p w14:paraId="7BAA0F3B" w14:textId="77777777" w:rsidR="003A15D0" w:rsidRPr="00F96DA8" w:rsidRDefault="003A15D0" w:rsidP="003A15D0">
            <w:pPr>
              <w:rPr>
                <w:rFonts w:ascii="Times New Roman" w:hAnsi="Times New Roman"/>
                <w:b/>
              </w:rPr>
            </w:pPr>
            <w:r w:rsidRPr="00F96DA8">
              <w:rPr>
                <w:rFonts w:ascii="Times New Roman" w:hAnsi="Times New Roman"/>
                <w:b/>
              </w:rPr>
              <w:t>TYÖNJOHTAJA</w:t>
            </w:r>
          </w:p>
        </w:tc>
        <w:tc>
          <w:tcPr>
            <w:tcW w:w="8756" w:type="dxa"/>
          </w:tcPr>
          <w:p w14:paraId="3F658B54" w14:textId="77777777" w:rsidR="003A15D0" w:rsidRDefault="003A15D0" w:rsidP="003A15D0">
            <w:pPr>
              <w:rPr>
                <w:rFonts w:ascii="Times New Roman" w:hAnsi="Times New Roman"/>
                <w:sz w:val="18"/>
                <w:szCs w:val="18"/>
              </w:rPr>
            </w:pPr>
            <w:r w:rsidRPr="00F96DA8">
              <w:rPr>
                <w:rFonts w:ascii="Times New Roman" w:hAnsi="Times New Roman"/>
                <w:sz w:val="18"/>
                <w:szCs w:val="18"/>
              </w:rPr>
              <w:t>nimi</w:t>
            </w:r>
          </w:p>
          <w:p w14:paraId="359EFC18" w14:textId="77777777" w:rsidR="003A15D0" w:rsidRPr="00D346C0" w:rsidRDefault="003A15D0" w:rsidP="003A15D0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32AD5A14" w14:textId="2F39F1BF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3A15D0" w:rsidRPr="00F96DA8" w14:paraId="62267677" w14:textId="5CFBFBBC" w:rsidTr="0091105E">
        <w:trPr>
          <w:trHeight w:hRule="exact" w:val="535"/>
        </w:trPr>
        <w:tc>
          <w:tcPr>
            <w:tcW w:w="1903" w:type="dxa"/>
            <w:vMerge/>
          </w:tcPr>
          <w:p w14:paraId="3A932448" w14:textId="77777777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6" w:type="dxa"/>
          </w:tcPr>
          <w:p w14:paraId="611259B8" w14:textId="77777777" w:rsidR="003A15D0" w:rsidRDefault="003A15D0" w:rsidP="003A15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osoite, postitoimipaikka</w:t>
            </w:r>
          </w:p>
          <w:p w14:paraId="1808CE59" w14:textId="77777777" w:rsidR="003A15D0" w:rsidRPr="00D346C0" w:rsidRDefault="003A15D0" w:rsidP="003A15D0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49F542D9" w14:textId="24E0F264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3A15D0" w:rsidRPr="00F96DA8" w14:paraId="11633E77" w14:textId="64BFB9CC" w:rsidTr="0091105E">
        <w:trPr>
          <w:trHeight w:hRule="exact" w:val="535"/>
        </w:trPr>
        <w:tc>
          <w:tcPr>
            <w:tcW w:w="1903" w:type="dxa"/>
            <w:vMerge/>
          </w:tcPr>
          <w:p w14:paraId="789B929C" w14:textId="77777777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6" w:type="dxa"/>
          </w:tcPr>
          <w:p w14:paraId="1AF604EF" w14:textId="34B89C5E" w:rsidR="003A15D0" w:rsidRDefault="003A15D0" w:rsidP="003A15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sähköpostiosoite, puh. virka-aikana</w:t>
            </w:r>
          </w:p>
          <w:p w14:paraId="6B27F334" w14:textId="77777777" w:rsidR="003A15D0" w:rsidRPr="00D346C0" w:rsidRDefault="003A15D0" w:rsidP="003A15D0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2A47AE4A" w14:textId="76A9FC70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3A15D0" w:rsidRPr="00F96DA8" w14:paraId="0BD51F2E" w14:textId="45CB3618" w:rsidTr="00D376C2">
        <w:trPr>
          <w:trHeight w:hRule="exact" w:val="535"/>
        </w:trPr>
        <w:tc>
          <w:tcPr>
            <w:tcW w:w="1903" w:type="dxa"/>
            <w:vMerge w:val="restart"/>
          </w:tcPr>
          <w:p w14:paraId="276010BB" w14:textId="77777777" w:rsidR="003A15D0" w:rsidRPr="00F96DA8" w:rsidRDefault="003A15D0" w:rsidP="003A15D0">
            <w:pPr>
              <w:rPr>
                <w:rFonts w:ascii="Times New Roman" w:hAnsi="Times New Roman"/>
                <w:b/>
                <w:szCs w:val="24"/>
              </w:rPr>
            </w:pPr>
            <w:r w:rsidRPr="00F96DA8">
              <w:rPr>
                <w:rFonts w:ascii="Times New Roman" w:hAnsi="Times New Roman"/>
                <w:b/>
                <w:szCs w:val="24"/>
              </w:rPr>
              <w:t>4.</w:t>
            </w:r>
          </w:p>
          <w:p w14:paraId="2B6EAF70" w14:textId="77777777" w:rsidR="003A15D0" w:rsidRPr="00F96DA8" w:rsidRDefault="003A15D0" w:rsidP="003A15D0">
            <w:pPr>
              <w:rPr>
                <w:rFonts w:ascii="Times New Roman" w:hAnsi="Times New Roman"/>
                <w:b/>
                <w:szCs w:val="24"/>
              </w:rPr>
            </w:pPr>
            <w:r w:rsidRPr="00F96DA8">
              <w:rPr>
                <w:rFonts w:ascii="Times New Roman" w:hAnsi="Times New Roman"/>
                <w:b/>
                <w:szCs w:val="24"/>
              </w:rPr>
              <w:t>URAKOINTI-</w:t>
            </w:r>
          </w:p>
          <w:p w14:paraId="504D212F" w14:textId="77777777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b/>
                <w:szCs w:val="24"/>
              </w:rPr>
              <w:t>YRITYS</w:t>
            </w:r>
          </w:p>
        </w:tc>
        <w:tc>
          <w:tcPr>
            <w:tcW w:w="8756" w:type="dxa"/>
          </w:tcPr>
          <w:p w14:paraId="7DFA550D" w14:textId="77777777" w:rsidR="003A15D0" w:rsidRDefault="003A15D0" w:rsidP="003A15D0">
            <w:pPr>
              <w:rPr>
                <w:rFonts w:ascii="Times New Roman" w:hAnsi="Times New Roman"/>
                <w:sz w:val="18"/>
                <w:szCs w:val="18"/>
              </w:rPr>
            </w:pPr>
            <w:r w:rsidRPr="00F96DA8">
              <w:rPr>
                <w:rFonts w:ascii="Times New Roman" w:hAnsi="Times New Roman"/>
                <w:sz w:val="18"/>
                <w:szCs w:val="18"/>
              </w:rPr>
              <w:t>nimi</w:t>
            </w:r>
          </w:p>
          <w:p w14:paraId="079DC0BF" w14:textId="77777777" w:rsidR="003A15D0" w:rsidRPr="00D346C0" w:rsidRDefault="003A15D0" w:rsidP="003A15D0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1FE70D6A" w14:textId="49F81DF4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3A15D0" w:rsidRPr="00F96DA8" w14:paraId="0E9435F8" w14:textId="4EA1E6D1" w:rsidTr="00D376C2">
        <w:trPr>
          <w:trHeight w:hRule="exact" w:val="535"/>
        </w:trPr>
        <w:tc>
          <w:tcPr>
            <w:tcW w:w="1903" w:type="dxa"/>
            <w:vMerge/>
          </w:tcPr>
          <w:p w14:paraId="0A19F112" w14:textId="77777777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6" w:type="dxa"/>
          </w:tcPr>
          <w:p w14:paraId="67079FED" w14:textId="77777777" w:rsidR="003A15D0" w:rsidRDefault="003A15D0" w:rsidP="003A15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osoite, postitoimipaikka</w:t>
            </w:r>
          </w:p>
          <w:p w14:paraId="2A8F22BD" w14:textId="77777777" w:rsidR="003A15D0" w:rsidRPr="00D346C0" w:rsidRDefault="003A15D0" w:rsidP="003A15D0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3420BD36" w14:textId="503465C1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3A15D0" w:rsidRPr="00F96DA8" w14:paraId="12BC22C1" w14:textId="053086B1" w:rsidTr="00D376C2">
        <w:trPr>
          <w:trHeight w:hRule="exact" w:val="535"/>
        </w:trPr>
        <w:tc>
          <w:tcPr>
            <w:tcW w:w="1903" w:type="dxa"/>
            <w:vMerge/>
          </w:tcPr>
          <w:p w14:paraId="66E71A72" w14:textId="77777777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6" w:type="dxa"/>
          </w:tcPr>
          <w:p w14:paraId="2A82F37E" w14:textId="77777777" w:rsidR="003A15D0" w:rsidRDefault="003A15D0" w:rsidP="003A15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sähköpostiosoite, puh. virka-aikana</w:t>
            </w:r>
          </w:p>
          <w:p w14:paraId="7CC3F8F1" w14:textId="77777777" w:rsidR="003A15D0" w:rsidRPr="00D346C0" w:rsidRDefault="003A15D0" w:rsidP="003A15D0">
            <w:pPr>
              <w:rPr>
                <w:rFonts w:ascii="Times New Roman" w:hAnsi="Times New Roman"/>
                <w:sz w:val="6"/>
                <w:szCs w:val="18"/>
              </w:rPr>
            </w:pPr>
          </w:p>
          <w:p w14:paraId="31ABE528" w14:textId="05324365" w:rsidR="003A15D0" w:rsidRPr="00F96DA8" w:rsidRDefault="003A15D0" w:rsidP="003A15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6DA8">
              <w:rPr>
                <w:rFonts w:ascii="Times New Roman" w:hAnsi="Times New Roman"/>
                <w:szCs w:val="24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r w:rsidRPr="00F96DA8">
              <w:rPr>
                <w:rFonts w:ascii="Times New Roman" w:hAnsi="Times New Roman"/>
                <w:szCs w:val="24"/>
              </w:rPr>
              <w:instrText xml:space="preserve"> FORMTEXT </w:instrText>
            </w:r>
            <w:r w:rsidRPr="00F96DA8">
              <w:rPr>
                <w:rFonts w:ascii="Times New Roman" w:hAnsi="Times New Roman"/>
                <w:szCs w:val="24"/>
              </w:rPr>
            </w:r>
            <w:r w:rsidRPr="00F96DA8">
              <w:rPr>
                <w:rFonts w:ascii="Times New Roman" w:hAnsi="Times New Roman"/>
                <w:szCs w:val="24"/>
              </w:rPr>
              <w:fldChar w:fldCharType="separate"/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noProof/>
                <w:szCs w:val="24"/>
              </w:rPr>
              <w:t> </w:t>
            </w:r>
            <w:r w:rsidRPr="00F96DA8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</w:tbl>
    <w:p w14:paraId="568DFEE8" w14:textId="77777777" w:rsidR="001F5A34" w:rsidRDefault="001F5A34" w:rsidP="001F5A34"/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0"/>
      </w:tblGrid>
      <w:tr w:rsidR="00C25DB0" w:rsidRPr="00F96DA8" w14:paraId="66A48F2C" w14:textId="77777777" w:rsidTr="00696BCF">
        <w:trPr>
          <w:trHeight w:hRule="exact" w:val="567"/>
          <w:tblHeader/>
        </w:trPr>
        <w:tc>
          <w:tcPr>
            <w:tcW w:w="10740" w:type="dxa"/>
          </w:tcPr>
          <w:p w14:paraId="2078FE59" w14:textId="4A1FC52E" w:rsidR="00C25DB0" w:rsidRDefault="00C25DB0" w:rsidP="001F5A34">
            <w:pPr>
              <w:rPr>
                <w:rFonts w:ascii="Times New Roman" w:hAnsi="Times New Roman"/>
                <w:sz w:val="18"/>
              </w:rPr>
            </w:pPr>
            <w:r w:rsidRPr="009F55BB">
              <w:rPr>
                <w:rFonts w:ascii="Times New Roman" w:hAnsi="Times New Roman"/>
                <w:sz w:val="18"/>
              </w:rPr>
              <w:t xml:space="preserve">Rakennuslupaan ja </w:t>
            </w:r>
            <w:r w:rsidR="007D6AA1" w:rsidRPr="009F55BB">
              <w:rPr>
                <w:rFonts w:ascii="Times New Roman" w:hAnsi="Times New Roman"/>
                <w:sz w:val="18"/>
              </w:rPr>
              <w:t xml:space="preserve">sen </w:t>
            </w:r>
            <w:r w:rsidRPr="009F55BB">
              <w:rPr>
                <w:rFonts w:ascii="Times New Roman" w:hAnsi="Times New Roman"/>
                <w:sz w:val="18"/>
              </w:rPr>
              <w:t>ehtoihin on tutustuttu</w:t>
            </w:r>
            <w:r w:rsidR="00D24F17">
              <w:rPr>
                <w:rFonts w:ascii="Times New Roman" w:hAnsi="Times New Roman"/>
                <w:sz w:val="18"/>
              </w:rPr>
              <w:t xml:space="preserve"> (pvm</w:t>
            </w:r>
          </w:p>
          <w:p w14:paraId="5CC25DAB" w14:textId="77777777" w:rsidR="00867794" w:rsidRPr="00867794" w:rsidRDefault="00867794" w:rsidP="001F5A34">
            <w:pPr>
              <w:rPr>
                <w:rFonts w:ascii="Times New Roman" w:hAnsi="Times New Roman"/>
                <w:sz w:val="6"/>
              </w:rPr>
            </w:pPr>
          </w:p>
          <w:p w14:paraId="279051F3" w14:textId="77777777" w:rsidR="00C25DB0" w:rsidRPr="00F96DA8" w:rsidRDefault="008712F8" w:rsidP="001F5A34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  <w:tr w:rsidR="00C91D5A" w:rsidRPr="00F96DA8" w14:paraId="782EE008" w14:textId="77777777" w:rsidTr="00696BCF">
        <w:trPr>
          <w:trHeight w:hRule="exact" w:val="567"/>
        </w:trPr>
        <w:tc>
          <w:tcPr>
            <w:tcW w:w="10740" w:type="dxa"/>
          </w:tcPr>
          <w:p w14:paraId="52157827" w14:textId="77777777" w:rsidR="00C25DB0" w:rsidRDefault="00C25DB0" w:rsidP="006A6393">
            <w:pPr>
              <w:rPr>
                <w:rFonts w:ascii="Times New Roman" w:hAnsi="Times New Roman"/>
                <w:sz w:val="18"/>
              </w:rPr>
            </w:pPr>
            <w:r w:rsidRPr="00867794">
              <w:rPr>
                <w:rFonts w:ascii="Times New Roman" w:hAnsi="Times New Roman"/>
                <w:sz w:val="18"/>
              </w:rPr>
              <w:t>Porausajankohta</w:t>
            </w:r>
          </w:p>
          <w:p w14:paraId="1CAF62F6" w14:textId="77777777" w:rsidR="00867794" w:rsidRPr="00867794" w:rsidRDefault="00867794" w:rsidP="006A6393">
            <w:pPr>
              <w:rPr>
                <w:rFonts w:ascii="Times New Roman" w:hAnsi="Times New Roman"/>
                <w:sz w:val="6"/>
              </w:rPr>
            </w:pPr>
          </w:p>
          <w:p w14:paraId="0F743556" w14:textId="77777777" w:rsidR="00C25DB0" w:rsidRPr="00696BCF" w:rsidRDefault="00C25DB0" w:rsidP="006A6393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  <w:tr w:rsidR="00C91D5A" w:rsidRPr="00F96DA8" w14:paraId="78613FC3" w14:textId="77777777" w:rsidTr="00696BCF">
        <w:trPr>
          <w:trHeight w:hRule="exact" w:val="567"/>
        </w:trPr>
        <w:tc>
          <w:tcPr>
            <w:tcW w:w="10740" w:type="dxa"/>
          </w:tcPr>
          <w:p w14:paraId="39559129" w14:textId="77777777" w:rsidR="00C25DB0" w:rsidRDefault="00C25DB0" w:rsidP="006A6393">
            <w:pPr>
              <w:rPr>
                <w:rFonts w:ascii="Times New Roman" w:hAnsi="Times New Roman"/>
                <w:sz w:val="18"/>
              </w:rPr>
            </w:pPr>
            <w:r w:rsidRPr="00867794">
              <w:rPr>
                <w:rFonts w:ascii="Times New Roman" w:hAnsi="Times New Roman"/>
                <w:sz w:val="18"/>
              </w:rPr>
              <w:t>Lämpökaivojen kappalemäärä</w:t>
            </w:r>
          </w:p>
          <w:p w14:paraId="22AEAE49" w14:textId="77777777" w:rsidR="00867794" w:rsidRPr="00867794" w:rsidRDefault="00867794" w:rsidP="006A6393">
            <w:pPr>
              <w:rPr>
                <w:rFonts w:ascii="Times New Roman" w:hAnsi="Times New Roman"/>
                <w:sz w:val="6"/>
              </w:rPr>
            </w:pPr>
          </w:p>
          <w:p w14:paraId="2260D893" w14:textId="77777777" w:rsidR="00C25DB0" w:rsidRPr="00696BCF" w:rsidRDefault="00C25DB0" w:rsidP="006A6393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  <w:tr w:rsidR="00C91D5A" w:rsidRPr="00F96DA8" w14:paraId="3864E6A3" w14:textId="77777777" w:rsidTr="00696BCF">
        <w:trPr>
          <w:trHeight w:hRule="exact" w:val="567"/>
        </w:trPr>
        <w:tc>
          <w:tcPr>
            <w:tcW w:w="10740" w:type="dxa"/>
          </w:tcPr>
          <w:p w14:paraId="45D81D2B" w14:textId="77777777" w:rsidR="00C25DB0" w:rsidRDefault="00C25DB0" w:rsidP="006A6393">
            <w:pPr>
              <w:rPr>
                <w:rFonts w:ascii="Times New Roman" w:hAnsi="Times New Roman"/>
                <w:sz w:val="18"/>
              </w:rPr>
            </w:pPr>
            <w:r w:rsidRPr="00867794">
              <w:rPr>
                <w:rFonts w:ascii="Times New Roman" w:hAnsi="Times New Roman"/>
                <w:sz w:val="18"/>
              </w:rPr>
              <w:t>Suojaputkiporauksen metrimäärä</w:t>
            </w:r>
          </w:p>
          <w:p w14:paraId="0EE3C1E2" w14:textId="77777777" w:rsidR="00867794" w:rsidRPr="00867794" w:rsidRDefault="00867794" w:rsidP="006A6393">
            <w:pPr>
              <w:rPr>
                <w:rFonts w:ascii="Times New Roman" w:hAnsi="Times New Roman"/>
                <w:sz w:val="6"/>
              </w:rPr>
            </w:pPr>
          </w:p>
          <w:p w14:paraId="5291A49C" w14:textId="77777777" w:rsidR="00C25DB0" w:rsidRPr="00696BCF" w:rsidRDefault="00C25DB0" w:rsidP="006A6393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  <w:tr w:rsidR="00C91D5A" w:rsidRPr="00F96DA8" w14:paraId="69E68176" w14:textId="77777777" w:rsidTr="00696BCF">
        <w:trPr>
          <w:trHeight w:hRule="exact" w:val="567"/>
        </w:trPr>
        <w:tc>
          <w:tcPr>
            <w:tcW w:w="10740" w:type="dxa"/>
          </w:tcPr>
          <w:p w14:paraId="11F0DF9F" w14:textId="77777777" w:rsidR="00C25DB0" w:rsidRDefault="00C25DB0" w:rsidP="006A6393">
            <w:pPr>
              <w:rPr>
                <w:rFonts w:ascii="Times New Roman" w:hAnsi="Times New Roman"/>
                <w:sz w:val="18"/>
              </w:rPr>
            </w:pPr>
            <w:r w:rsidRPr="00867794">
              <w:rPr>
                <w:rFonts w:ascii="Times New Roman" w:hAnsi="Times New Roman"/>
                <w:sz w:val="18"/>
              </w:rPr>
              <w:t>Kallioporauksen metrimäärä</w:t>
            </w:r>
          </w:p>
          <w:p w14:paraId="60BF9985" w14:textId="77777777" w:rsidR="00867794" w:rsidRPr="00867794" w:rsidRDefault="00867794" w:rsidP="006A6393">
            <w:pPr>
              <w:rPr>
                <w:rFonts w:ascii="Times New Roman" w:hAnsi="Times New Roman"/>
                <w:sz w:val="6"/>
              </w:rPr>
            </w:pPr>
          </w:p>
          <w:p w14:paraId="31717D73" w14:textId="77777777" w:rsidR="00C25DB0" w:rsidRPr="00696BCF" w:rsidRDefault="00C25DB0" w:rsidP="006A6393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  <w:tr w:rsidR="00C91D5A" w:rsidRPr="00F96DA8" w14:paraId="411337B6" w14:textId="77777777" w:rsidTr="00696BCF">
        <w:trPr>
          <w:trHeight w:hRule="exact" w:val="567"/>
        </w:trPr>
        <w:tc>
          <w:tcPr>
            <w:tcW w:w="10740" w:type="dxa"/>
          </w:tcPr>
          <w:p w14:paraId="4B018028" w14:textId="77777777" w:rsidR="00C25DB0" w:rsidRDefault="00C25DB0" w:rsidP="006A6393">
            <w:pPr>
              <w:rPr>
                <w:rFonts w:ascii="Times New Roman" w:hAnsi="Times New Roman"/>
                <w:sz w:val="18"/>
              </w:rPr>
            </w:pPr>
            <w:r w:rsidRPr="00867794">
              <w:rPr>
                <w:rFonts w:ascii="Times New Roman" w:hAnsi="Times New Roman"/>
                <w:sz w:val="18"/>
              </w:rPr>
              <w:t>Pintavesieristysputkitus metrimäärä</w:t>
            </w:r>
          </w:p>
          <w:p w14:paraId="139E54C7" w14:textId="77777777" w:rsidR="00867794" w:rsidRPr="00867794" w:rsidRDefault="00867794" w:rsidP="006A6393">
            <w:pPr>
              <w:rPr>
                <w:rFonts w:ascii="Times New Roman" w:hAnsi="Times New Roman"/>
                <w:sz w:val="6"/>
              </w:rPr>
            </w:pPr>
          </w:p>
          <w:p w14:paraId="3C270C64" w14:textId="77777777" w:rsidR="00C25DB0" w:rsidRPr="00696BCF" w:rsidRDefault="00C25DB0" w:rsidP="006A6393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  <w:tr w:rsidR="00C91D5A" w:rsidRPr="00F96DA8" w14:paraId="478DD21C" w14:textId="77777777" w:rsidTr="00696BCF">
        <w:trPr>
          <w:trHeight w:hRule="exact" w:val="567"/>
        </w:trPr>
        <w:tc>
          <w:tcPr>
            <w:tcW w:w="10740" w:type="dxa"/>
          </w:tcPr>
          <w:p w14:paraId="194D23BA" w14:textId="77777777" w:rsidR="00C25DB0" w:rsidRDefault="00C25DB0" w:rsidP="006A6393">
            <w:pPr>
              <w:rPr>
                <w:rFonts w:ascii="Times New Roman" w:hAnsi="Times New Roman"/>
                <w:sz w:val="18"/>
              </w:rPr>
            </w:pPr>
            <w:r w:rsidRPr="00867794">
              <w:rPr>
                <w:rFonts w:ascii="Times New Roman" w:hAnsi="Times New Roman"/>
                <w:sz w:val="18"/>
              </w:rPr>
              <w:t>Suoraporaus vai vinoporaus (astemäärä)</w:t>
            </w:r>
          </w:p>
          <w:p w14:paraId="3F604B8C" w14:textId="77777777" w:rsidR="00867794" w:rsidRPr="00867794" w:rsidRDefault="00867794" w:rsidP="006A6393">
            <w:pPr>
              <w:rPr>
                <w:rFonts w:ascii="Times New Roman" w:hAnsi="Times New Roman"/>
                <w:sz w:val="6"/>
              </w:rPr>
            </w:pPr>
          </w:p>
          <w:p w14:paraId="6C3EFD71" w14:textId="77777777" w:rsidR="00C25DB0" w:rsidRPr="00696BCF" w:rsidRDefault="00C25DB0" w:rsidP="006A6393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  <w:tr w:rsidR="00C91D5A" w:rsidRPr="00F96DA8" w14:paraId="418B56B6" w14:textId="77777777" w:rsidTr="00696BCF">
        <w:trPr>
          <w:trHeight w:hRule="exact" w:val="567"/>
        </w:trPr>
        <w:tc>
          <w:tcPr>
            <w:tcW w:w="10740" w:type="dxa"/>
          </w:tcPr>
          <w:p w14:paraId="26C251F7" w14:textId="77777777" w:rsidR="00C25DB0" w:rsidRDefault="00C25DB0" w:rsidP="006A6393">
            <w:pPr>
              <w:rPr>
                <w:rFonts w:ascii="Times New Roman" w:hAnsi="Times New Roman"/>
                <w:sz w:val="18"/>
              </w:rPr>
            </w:pPr>
            <w:r w:rsidRPr="00867794">
              <w:rPr>
                <w:rFonts w:ascii="Times New Roman" w:hAnsi="Times New Roman"/>
                <w:sz w:val="18"/>
              </w:rPr>
              <w:t>Lämmönkeruuputkiston materiaali ja pituus</w:t>
            </w:r>
          </w:p>
          <w:p w14:paraId="07CF49C0" w14:textId="77777777" w:rsidR="00867794" w:rsidRPr="00867794" w:rsidRDefault="00867794" w:rsidP="006A6393">
            <w:pPr>
              <w:rPr>
                <w:rFonts w:ascii="Times New Roman" w:hAnsi="Times New Roman"/>
                <w:sz w:val="6"/>
              </w:rPr>
            </w:pPr>
          </w:p>
          <w:p w14:paraId="364CF622" w14:textId="77777777" w:rsidR="00C25DB0" w:rsidRPr="00696BCF" w:rsidRDefault="00C25DB0" w:rsidP="006A6393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  <w:tr w:rsidR="00C91D5A" w:rsidRPr="00F96DA8" w14:paraId="279DAECE" w14:textId="77777777" w:rsidTr="00696BCF">
        <w:trPr>
          <w:trHeight w:hRule="exact" w:val="567"/>
        </w:trPr>
        <w:tc>
          <w:tcPr>
            <w:tcW w:w="10740" w:type="dxa"/>
          </w:tcPr>
          <w:p w14:paraId="198A4E39" w14:textId="77777777" w:rsidR="00C25DB0" w:rsidRDefault="00C25DB0" w:rsidP="006A6393">
            <w:pPr>
              <w:rPr>
                <w:rFonts w:ascii="Times New Roman" w:hAnsi="Times New Roman"/>
                <w:sz w:val="18"/>
              </w:rPr>
            </w:pPr>
            <w:r w:rsidRPr="00867794">
              <w:rPr>
                <w:rFonts w:ascii="Times New Roman" w:hAnsi="Times New Roman"/>
                <w:sz w:val="18"/>
              </w:rPr>
              <w:t>Lämmönsiirtoaine ja lisäaineiden koostumus sekä määrä</w:t>
            </w:r>
          </w:p>
          <w:p w14:paraId="69E7ACD5" w14:textId="77777777" w:rsidR="00867794" w:rsidRPr="00867794" w:rsidRDefault="00867794" w:rsidP="006A6393">
            <w:pPr>
              <w:rPr>
                <w:rFonts w:ascii="Times New Roman" w:hAnsi="Times New Roman"/>
                <w:sz w:val="6"/>
              </w:rPr>
            </w:pPr>
          </w:p>
          <w:p w14:paraId="77DE5632" w14:textId="77777777" w:rsidR="00C25DB0" w:rsidRPr="00696BCF" w:rsidRDefault="00C25DB0" w:rsidP="006A6393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  <w:tr w:rsidR="00C91D5A" w:rsidRPr="00F96DA8" w14:paraId="5085440E" w14:textId="77777777" w:rsidTr="00696BCF">
        <w:trPr>
          <w:trHeight w:hRule="exact" w:val="567"/>
        </w:trPr>
        <w:tc>
          <w:tcPr>
            <w:tcW w:w="10740" w:type="dxa"/>
          </w:tcPr>
          <w:p w14:paraId="6747EB60" w14:textId="77777777" w:rsidR="00C25DB0" w:rsidRDefault="00C25DB0" w:rsidP="006A6393">
            <w:pPr>
              <w:rPr>
                <w:rFonts w:ascii="Times New Roman" w:hAnsi="Times New Roman"/>
                <w:sz w:val="18"/>
              </w:rPr>
            </w:pPr>
            <w:r w:rsidRPr="00867794">
              <w:rPr>
                <w:rFonts w:ascii="Times New Roman" w:hAnsi="Times New Roman"/>
                <w:sz w:val="18"/>
              </w:rPr>
              <w:t>Sijainninmittaus on suoritettu ja lämpökaivo on merkitty näkyvästi esim. kiinteistön sokkeliin</w:t>
            </w:r>
          </w:p>
          <w:p w14:paraId="4D1DBA36" w14:textId="77777777" w:rsidR="00867794" w:rsidRPr="00867794" w:rsidRDefault="00867794" w:rsidP="006A6393">
            <w:pPr>
              <w:rPr>
                <w:rFonts w:ascii="Times New Roman" w:hAnsi="Times New Roman"/>
                <w:sz w:val="6"/>
              </w:rPr>
            </w:pPr>
          </w:p>
          <w:p w14:paraId="087D7885" w14:textId="77777777" w:rsidR="00C25DB0" w:rsidRPr="00696BCF" w:rsidRDefault="00C25DB0" w:rsidP="006A6393">
            <w:pPr>
              <w:rPr>
                <w:rFonts w:ascii="Times New Roman" w:hAnsi="Times New Roman"/>
              </w:rPr>
            </w:pPr>
            <w:r w:rsidRPr="00696BCF">
              <w:rPr>
                <w:rFonts w:ascii="Times New Roman" w:hAnsi="Times New Roman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Pr="00696BCF">
              <w:rPr>
                <w:rFonts w:ascii="Times New Roman" w:hAnsi="Times New Roman"/>
              </w:rPr>
              <w:instrText xml:space="preserve"> FORMTEXT </w:instrText>
            </w:r>
            <w:r w:rsidRPr="00696BCF">
              <w:rPr>
                <w:rFonts w:ascii="Times New Roman" w:hAnsi="Times New Roman"/>
              </w:rPr>
            </w:r>
            <w:r w:rsidRPr="00696BCF">
              <w:rPr>
                <w:rFonts w:ascii="Times New Roman" w:hAnsi="Times New Roman"/>
              </w:rPr>
              <w:fldChar w:fldCharType="separate"/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/>
                <w:noProof/>
              </w:rPr>
              <w:t> </w:t>
            </w:r>
            <w:r w:rsidRPr="00696BCF">
              <w:rPr>
                <w:rFonts w:ascii="Times New Roman" w:hAnsi="Times New Roman"/>
              </w:rPr>
              <w:fldChar w:fldCharType="end"/>
            </w:r>
          </w:p>
        </w:tc>
      </w:tr>
    </w:tbl>
    <w:p w14:paraId="2390C0B4" w14:textId="77777777" w:rsidR="00A65A3F" w:rsidRPr="00810843" w:rsidRDefault="00A65A3F" w:rsidP="00C25DB0">
      <w:pPr>
        <w:rPr>
          <w:rFonts w:ascii="Times New Roman" w:hAnsi="Times New Roman"/>
        </w:rPr>
      </w:pPr>
    </w:p>
    <w:p w14:paraId="033D7749" w14:textId="77777777" w:rsidR="00C25DB0" w:rsidRPr="00810843" w:rsidRDefault="00C25DB0" w:rsidP="00C25DB0">
      <w:pPr>
        <w:rPr>
          <w:rFonts w:ascii="Times New Roman" w:hAnsi="Times New Roman"/>
        </w:rPr>
      </w:pPr>
    </w:p>
    <w:p w14:paraId="6815E058" w14:textId="77777777" w:rsidR="00C25DB0" w:rsidRPr="00810843" w:rsidRDefault="00C25DB0" w:rsidP="00C25DB0">
      <w:pPr>
        <w:rPr>
          <w:rFonts w:ascii="Times New Roman" w:hAnsi="Times New Roman"/>
        </w:rPr>
      </w:pPr>
    </w:p>
    <w:p w14:paraId="2A4C6BFC" w14:textId="6E46E7B6" w:rsidR="00C25DB0" w:rsidRPr="00810843" w:rsidRDefault="00C25DB0" w:rsidP="00C25DB0">
      <w:pPr>
        <w:rPr>
          <w:rFonts w:ascii="Times New Roman" w:hAnsi="Times New Roman"/>
          <w:sz w:val="24"/>
        </w:rPr>
      </w:pPr>
      <w:r w:rsidRPr="00810843">
        <w:rPr>
          <w:rFonts w:ascii="Times New Roman" w:hAnsi="Times New Roman"/>
          <w:b/>
          <w:sz w:val="24"/>
        </w:rPr>
        <w:t xml:space="preserve">Työnjohtaja </w:t>
      </w:r>
      <w:r w:rsidR="003A15D0">
        <w:rPr>
          <w:rFonts w:ascii="Times New Roman" w:hAnsi="Times New Roman"/>
          <w:b/>
          <w:sz w:val="24"/>
        </w:rPr>
        <w:t>tallentaa</w:t>
      </w:r>
      <w:r w:rsidRPr="00810843">
        <w:rPr>
          <w:rFonts w:ascii="Times New Roman" w:hAnsi="Times New Roman"/>
          <w:b/>
          <w:sz w:val="24"/>
        </w:rPr>
        <w:t xml:space="preserve"> tarkastusasiakirjan/porausraportin mah</w:t>
      </w:r>
      <w:r w:rsidR="007D6AA1">
        <w:rPr>
          <w:rFonts w:ascii="Times New Roman" w:hAnsi="Times New Roman"/>
          <w:b/>
          <w:sz w:val="24"/>
        </w:rPr>
        <w:t xml:space="preserve">dollisine liitteineen </w:t>
      </w:r>
      <w:r w:rsidR="003A15D0">
        <w:rPr>
          <w:rFonts w:ascii="Times New Roman" w:hAnsi="Times New Roman"/>
          <w:b/>
          <w:sz w:val="24"/>
        </w:rPr>
        <w:t>lupapisteeseen ennen loppukatselmusta.</w:t>
      </w:r>
    </w:p>
    <w:sectPr w:rsidR="00C25DB0" w:rsidRPr="00810843" w:rsidSect="001F5A34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oNotTrackMoves/>
  <w:documentProtection w:edit="forms" w:enforcement="0"/>
  <w:defaultTabStop w:val="1304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F5A34"/>
    <w:rsid w:val="00106425"/>
    <w:rsid w:val="00173D77"/>
    <w:rsid w:val="001B76C1"/>
    <w:rsid w:val="001F5A34"/>
    <w:rsid w:val="003A15D0"/>
    <w:rsid w:val="003F6BF4"/>
    <w:rsid w:val="0044005F"/>
    <w:rsid w:val="00566CA8"/>
    <w:rsid w:val="005D335A"/>
    <w:rsid w:val="00696BCF"/>
    <w:rsid w:val="006A6393"/>
    <w:rsid w:val="007D6AA1"/>
    <w:rsid w:val="007E68B6"/>
    <w:rsid w:val="00810843"/>
    <w:rsid w:val="00867794"/>
    <w:rsid w:val="008712F8"/>
    <w:rsid w:val="009F55BB"/>
    <w:rsid w:val="00A65A3F"/>
    <w:rsid w:val="00C25DB0"/>
    <w:rsid w:val="00C91D5A"/>
    <w:rsid w:val="00D24F17"/>
    <w:rsid w:val="00D309D6"/>
    <w:rsid w:val="00D346C0"/>
    <w:rsid w:val="00DE351D"/>
    <w:rsid w:val="00F415D0"/>
    <w:rsid w:val="00F9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3CEEA86"/>
  <w15:chartTrackingRefBased/>
  <w15:docId w15:val="{B42D3732-21ED-4B1E-8E30-736B8291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Georgia" w:eastAsia="Georgia" w:hAnsi="Georgia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4005F"/>
    <w:rPr>
      <w:sz w:val="22"/>
      <w:szCs w:val="22"/>
      <w:lang w:eastAsia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1F5A3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aikkamerkkiteksti">
    <w:name w:val="Placeholder Text"/>
    <w:uiPriority w:val="99"/>
    <w:semiHidden/>
    <w:rsid w:val="001F5A34"/>
    <w:rPr>
      <w:color w:val="808080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1F5A34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link w:val="Seliteteksti"/>
    <w:uiPriority w:val="99"/>
    <w:semiHidden/>
    <w:rsid w:val="001F5A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0405E0808778342A828B1E6CB4B65C0" ma:contentTypeVersion="7" ma:contentTypeDescription="Luo uusi asiakirja." ma:contentTypeScope="" ma:versionID="85dbc5800f33c451bc27439314878ed1">
  <xsd:schema xmlns:xsd="http://www.w3.org/2001/XMLSchema" xmlns:xs="http://www.w3.org/2001/XMLSchema" xmlns:p="http://schemas.microsoft.com/office/2006/metadata/properties" xmlns:ns2="6520baa6-63c2-45d5-b330-6fe79df8b38b" xmlns:ns3="e79ccb89-d783-4f2a-88b2-cdf951e6012d" targetNamespace="http://schemas.microsoft.com/office/2006/metadata/properties" ma:root="true" ma:fieldsID="6b0244068005ee8b60100bd908dcaef6" ns2:_="" ns3:_="">
    <xsd:import namespace="6520baa6-63c2-45d5-b330-6fe79df8b38b"/>
    <xsd:import namespace="e79ccb89-d783-4f2a-88b2-cdf951e60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20baa6-63c2-45d5-b330-6fe79df8b3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9ccb89-d783-4f2a-88b2-cdf951e60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184152A-0ADB-4D73-9D21-31261B1A90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B8E2C0-2150-4C9E-AB6D-C47BD2029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20baa6-63c2-45d5-b330-6fe79df8b38b"/>
    <ds:schemaRef ds:uri="e79ccb89-d783-4f2a-88b2-cdf951e601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281E02-6858-47C9-9206-B4243C3B3A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6665D9-F162-4BF9-A211-F3EE04854BA6}">
  <ds:schemaRefs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purl.org/dc/terms/"/>
    <ds:schemaRef ds:uri="http://schemas.microsoft.com/office/2006/metadata/properties"/>
    <ds:schemaRef ds:uri="e79ccb89-d783-4f2a-88b2-cdf951e6012d"/>
    <ds:schemaRef ds:uri="http://schemas.microsoft.com/office/2006/documentManagement/types"/>
    <ds:schemaRef ds:uri="6520baa6-63c2-45d5-b330-6fe79df8b38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159</Words>
  <Characters>1293</Characters>
  <Application>Microsoft Office Word</Application>
  <DocSecurity>0</DocSecurity>
  <Lines>10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Järvenpään kaupunki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mirja.kakkonen</dc:creator>
  <cp:keywords/>
  <cp:lastModifiedBy>Kakkonen Mirja</cp:lastModifiedBy>
  <cp:revision>3</cp:revision>
  <dcterms:created xsi:type="dcterms:W3CDTF">2020-10-07T07:26:00Z</dcterms:created>
  <dcterms:modified xsi:type="dcterms:W3CDTF">2020-10-07T07:26:00Z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0x01010080405E0808778342A828B1E6CB4B65C0</vt:lpwstr>
  </property>
</Properties>
</file>